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4CBC" w14:textId="77777777" w:rsidR="00EE5475" w:rsidRPr="000173D3" w:rsidRDefault="00EE5475" w:rsidP="00EE5475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0173D3">
        <w:rPr>
          <w:rFonts w:cs="Calibri"/>
          <w:b/>
          <w:sz w:val="24"/>
          <w:szCs w:val="24"/>
          <w:lang w:eastAsia="zh-CN"/>
        </w:rPr>
        <w:t>Załącznik nr 1 – Formularz ofertowy Wykonawcy</w:t>
      </w:r>
    </w:p>
    <w:p w14:paraId="29C295C6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28F89FBA" w14:textId="77777777" w:rsidR="00EE5475" w:rsidRPr="000173D3" w:rsidRDefault="00EE5475" w:rsidP="00EE5475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…............................, dnia …...................... r.</w:t>
      </w:r>
    </w:p>
    <w:p w14:paraId="65147165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…..................................................</w:t>
      </w:r>
    </w:p>
    <w:p w14:paraId="5C4F0CD3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/Pieczątka Wykonawcy/</w:t>
      </w:r>
    </w:p>
    <w:p w14:paraId="5FABF263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627EA3D8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EE5475" w:rsidRPr="000173D3" w14:paraId="518B27CB" w14:textId="77777777" w:rsidTr="00C37B3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0742E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0173D3">
              <w:rPr>
                <w:rFonts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55D2F8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EE5475" w:rsidRPr="000173D3" w14:paraId="240A0210" w14:textId="77777777" w:rsidTr="00C37B3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27D52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0173D3">
              <w:rPr>
                <w:rFonts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EA62E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EE5475" w:rsidRPr="000173D3" w14:paraId="0AA8C5F8" w14:textId="77777777" w:rsidTr="00C37B3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DE100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0173D3">
              <w:rPr>
                <w:rFonts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D97E3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EE5475" w:rsidRPr="000173D3" w14:paraId="6CE8BC64" w14:textId="77777777" w:rsidTr="00C37B3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F8128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0173D3">
              <w:rPr>
                <w:rFonts w:cs="Calibri"/>
                <w:sz w:val="24"/>
                <w:szCs w:val="24"/>
                <w:lang w:eastAsia="zh-CN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A88A3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EE5475" w:rsidRPr="000173D3" w14:paraId="7B155AF6" w14:textId="77777777" w:rsidTr="00C37B3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026BD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0173D3">
              <w:rPr>
                <w:rFonts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AF568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EE5475" w:rsidRPr="000173D3" w14:paraId="0B7DFC0E" w14:textId="77777777" w:rsidTr="00C37B3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F9ACE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0173D3">
              <w:rPr>
                <w:rFonts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0173D3">
              <w:rPr>
                <w:rFonts w:cs="Calibri"/>
                <w:i/>
                <w:iCs/>
                <w:szCs w:val="20"/>
                <w:lang w:eastAsia="zh-CN"/>
              </w:rPr>
              <w:t>(imię i nazwisko, telefon, e-mail)</w:t>
            </w:r>
            <w:r w:rsidRPr="000173D3">
              <w:rPr>
                <w:rFonts w:cs="Calibri"/>
                <w:szCs w:val="20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2D262" w14:textId="77777777" w:rsidR="00EE5475" w:rsidRPr="000173D3" w:rsidRDefault="00EE5475" w:rsidP="00C37B30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7B3B61B3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30200E35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2. Dane dotyczące zamawiającego:</w:t>
      </w:r>
    </w:p>
    <w:p w14:paraId="58CDDC99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0173D3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6C94AF26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0173D3">
        <w:rPr>
          <w:rFonts w:cs="Calibri"/>
          <w:b/>
          <w:sz w:val="24"/>
          <w:szCs w:val="24"/>
          <w:lang w:eastAsia="zh-CN"/>
        </w:rPr>
        <w:t>38-232 Krempna 59</w:t>
      </w:r>
    </w:p>
    <w:p w14:paraId="1F102F48" w14:textId="77777777" w:rsidR="00EE5475" w:rsidRPr="000173D3" w:rsidRDefault="00EE5475" w:rsidP="00EE5475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 xml:space="preserve">Nawiązując do postępowania w trybie rozeznania rynku na </w:t>
      </w:r>
      <w:r w:rsidRPr="000173D3">
        <w:rPr>
          <w:sz w:val="24"/>
          <w:szCs w:val="24"/>
        </w:rPr>
        <w:t xml:space="preserve">„Dostawę </w:t>
      </w:r>
      <w:r>
        <w:rPr>
          <w:sz w:val="24"/>
          <w:szCs w:val="24"/>
        </w:rPr>
        <w:t>znaków drogowych</w:t>
      </w:r>
      <w:r w:rsidRPr="000173D3">
        <w:rPr>
          <w:sz w:val="24"/>
          <w:szCs w:val="24"/>
        </w:rPr>
        <w:t xml:space="preserve"> do siedziby Zamawiającego”,</w:t>
      </w:r>
      <w:r w:rsidRPr="000173D3">
        <w:rPr>
          <w:rFonts w:cs="Calibri"/>
          <w:sz w:val="24"/>
          <w:szCs w:val="24"/>
          <w:lang w:eastAsia="zh-CN"/>
        </w:rPr>
        <w:t xml:space="preserve"> za cenę: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9"/>
        <w:gridCol w:w="1559"/>
        <w:gridCol w:w="1560"/>
        <w:gridCol w:w="992"/>
        <w:gridCol w:w="1559"/>
      </w:tblGrid>
      <w:tr w:rsidR="00EE5475" w:rsidRPr="000173D3" w14:paraId="31E45107" w14:textId="77777777" w:rsidTr="00C37B30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14:paraId="4AF294FA" w14:textId="77777777" w:rsidR="00EE5475" w:rsidRPr="000173D3" w:rsidRDefault="00EE5475" w:rsidP="00C37B30">
            <w:pPr>
              <w:spacing w:after="0" w:line="276" w:lineRule="auto"/>
              <w:jc w:val="center"/>
              <w:rPr>
                <w:b/>
                <w:sz w:val="22"/>
              </w:rPr>
            </w:pPr>
            <w:r w:rsidRPr="000173D3">
              <w:rPr>
                <w:b/>
                <w:sz w:val="22"/>
              </w:rPr>
              <w:t>L.p.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4A2105" w14:textId="77777777" w:rsidR="00EE5475" w:rsidRPr="000173D3" w:rsidRDefault="00EE5475" w:rsidP="00C37B30">
            <w:pPr>
              <w:spacing w:after="0" w:line="276" w:lineRule="auto"/>
              <w:jc w:val="center"/>
              <w:rPr>
                <w:b/>
                <w:sz w:val="22"/>
              </w:rPr>
            </w:pPr>
            <w:r w:rsidRPr="000173D3">
              <w:rPr>
                <w:b/>
                <w:sz w:val="22"/>
              </w:rPr>
              <w:t>Nazwa</w:t>
            </w:r>
          </w:p>
        </w:tc>
        <w:tc>
          <w:tcPr>
            <w:tcW w:w="1559" w:type="dxa"/>
            <w:vAlign w:val="center"/>
          </w:tcPr>
          <w:p w14:paraId="51E1B3BA" w14:textId="77777777" w:rsidR="00EE5475" w:rsidRPr="000173D3" w:rsidRDefault="00EE5475" w:rsidP="00C37B30">
            <w:pPr>
              <w:spacing w:after="0" w:line="276" w:lineRule="auto"/>
              <w:jc w:val="center"/>
              <w:rPr>
                <w:b/>
                <w:sz w:val="22"/>
              </w:rPr>
            </w:pPr>
            <w:r w:rsidRPr="000173D3">
              <w:rPr>
                <w:b/>
                <w:sz w:val="22"/>
              </w:rPr>
              <w:t>Cena jednostkowa netto PLN</w:t>
            </w:r>
          </w:p>
        </w:tc>
        <w:tc>
          <w:tcPr>
            <w:tcW w:w="1560" w:type="dxa"/>
          </w:tcPr>
          <w:p w14:paraId="5AB8CA86" w14:textId="77777777" w:rsidR="00EE5475" w:rsidRPr="000173D3" w:rsidRDefault="00EE5475" w:rsidP="00C37B30">
            <w:pPr>
              <w:spacing w:after="0" w:line="276" w:lineRule="auto"/>
              <w:jc w:val="center"/>
              <w:rPr>
                <w:b/>
                <w:sz w:val="22"/>
              </w:rPr>
            </w:pPr>
            <w:r w:rsidRPr="000173D3">
              <w:rPr>
                <w:b/>
                <w:sz w:val="22"/>
              </w:rPr>
              <w:t>Cena jednostkowa brutto PLN</w:t>
            </w:r>
          </w:p>
        </w:tc>
        <w:tc>
          <w:tcPr>
            <w:tcW w:w="992" w:type="dxa"/>
            <w:vAlign w:val="center"/>
          </w:tcPr>
          <w:p w14:paraId="7E3E5C5B" w14:textId="77777777" w:rsidR="00EE5475" w:rsidRPr="000173D3" w:rsidRDefault="00EE5475" w:rsidP="00C37B30">
            <w:pPr>
              <w:spacing w:after="0" w:line="276" w:lineRule="auto"/>
              <w:jc w:val="center"/>
              <w:rPr>
                <w:b/>
                <w:sz w:val="22"/>
              </w:rPr>
            </w:pPr>
            <w:r w:rsidRPr="000173D3">
              <w:rPr>
                <w:b/>
                <w:sz w:val="22"/>
              </w:rPr>
              <w:t>Ilość</w:t>
            </w:r>
          </w:p>
        </w:tc>
        <w:tc>
          <w:tcPr>
            <w:tcW w:w="1559" w:type="dxa"/>
            <w:vAlign w:val="center"/>
          </w:tcPr>
          <w:p w14:paraId="3969FB8E" w14:textId="77777777" w:rsidR="00EE5475" w:rsidRPr="000173D3" w:rsidRDefault="00EE5475" w:rsidP="00C37B30">
            <w:pPr>
              <w:spacing w:after="0" w:line="276" w:lineRule="auto"/>
              <w:jc w:val="center"/>
              <w:rPr>
                <w:b/>
                <w:sz w:val="22"/>
              </w:rPr>
            </w:pPr>
            <w:r w:rsidRPr="000173D3">
              <w:rPr>
                <w:b/>
                <w:sz w:val="22"/>
              </w:rPr>
              <w:t>Wartość brutto PLN</w:t>
            </w:r>
          </w:p>
        </w:tc>
      </w:tr>
      <w:tr w:rsidR="00EE5475" w:rsidRPr="000173D3" w14:paraId="6A79D0BB" w14:textId="77777777" w:rsidTr="00C37B30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14:paraId="1F05363D" w14:textId="77777777" w:rsidR="00EE5475" w:rsidRPr="000173D3" w:rsidRDefault="00EE5475" w:rsidP="00C37B30">
            <w:pPr>
              <w:spacing w:after="0" w:line="276" w:lineRule="auto"/>
              <w:ind w:left="-102"/>
              <w:jc w:val="center"/>
              <w:rPr>
                <w:b/>
                <w:bCs/>
                <w:sz w:val="22"/>
              </w:rPr>
            </w:pPr>
            <w:r w:rsidRPr="000173D3">
              <w:rPr>
                <w:b/>
                <w:bCs/>
                <w:sz w:val="22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FE7A95" w14:textId="77777777" w:rsidR="00EE5475" w:rsidRPr="000173D3" w:rsidRDefault="00EE5475" w:rsidP="00C37B30">
            <w:pPr>
              <w:spacing w:after="0" w:line="276" w:lineRule="auto"/>
              <w:rPr>
                <w:bCs/>
                <w:sz w:val="22"/>
              </w:rPr>
            </w:pPr>
            <w:r w:rsidRPr="000173D3">
              <w:rPr>
                <w:rFonts w:cs="Calibri"/>
                <w:bCs/>
                <w:sz w:val="24"/>
                <w:szCs w:val="24"/>
                <w:lang w:eastAsia="zh-CN"/>
              </w:rPr>
              <w:t>Znak zakazu B-1 „Zakaz ruchu w</w:t>
            </w:r>
            <w:r>
              <w:rPr>
                <w:rFonts w:cs="Calibri"/>
                <w:bCs/>
                <w:sz w:val="24"/>
                <w:szCs w:val="24"/>
                <w:lang w:eastAsia="zh-CN"/>
              </w:rPr>
              <w:t> </w:t>
            </w:r>
            <w:r w:rsidRPr="000173D3">
              <w:rPr>
                <w:rFonts w:cs="Calibri"/>
                <w:bCs/>
                <w:sz w:val="24"/>
                <w:szCs w:val="24"/>
                <w:lang w:eastAsia="zh-CN"/>
              </w:rPr>
              <w:t>obu kierunkach”</w:t>
            </w:r>
          </w:p>
        </w:tc>
        <w:tc>
          <w:tcPr>
            <w:tcW w:w="1559" w:type="dxa"/>
            <w:vAlign w:val="center"/>
          </w:tcPr>
          <w:p w14:paraId="2EB1775A" w14:textId="77777777" w:rsidR="00EE5475" w:rsidRPr="000173D3" w:rsidRDefault="00EE5475" w:rsidP="00C37B30">
            <w:pPr>
              <w:spacing w:after="0" w:line="276" w:lineRule="auto"/>
              <w:rPr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93C8DA3" w14:textId="77777777" w:rsidR="00EE5475" w:rsidRPr="000173D3" w:rsidRDefault="00EE5475" w:rsidP="00C37B30">
            <w:pPr>
              <w:spacing w:after="0" w:line="276" w:lineRule="auto"/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128D2A" w14:textId="77777777" w:rsidR="00EE5475" w:rsidRPr="000173D3" w:rsidRDefault="00EE5475" w:rsidP="00C37B30">
            <w:pPr>
              <w:spacing w:after="0" w:line="276" w:lineRule="auto"/>
              <w:rPr>
                <w:bCs/>
                <w:sz w:val="22"/>
              </w:rPr>
            </w:pPr>
            <w:r w:rsidRPr="000173D3">
              <w:rPr>
                <w:sz w:val="24"/>
                <w:szCs w:val="24"/>
              </w:rPr>
              <w:t>15 szt.</w:t>
            </w:r>
          </w:p>
        </w:tc>
        <w:tc>
          <w:tcPr>
            <w:tcW w:w="1559" w:type="dxa"/>
            <w:vAlign w:val="center"/>
          </w:tcPr>
          <w:p w14:paraId="09BE7421" w14:textId="77777777" w:rsidR="00EE5475" w:rsidRPr="000173D3" w:rsidRDefault="00EE5475" w:rsidP="00C37B30">
            <w:pPr>
              <w:spacing w:after="0" w:line="276" w:lineRule="auto"/>
              <w:rPr>
                <w:bCs/>
                <w:sz w:val="22"/>
              </w:rPr>
            </w:pPr>
          </w:p>
        </w:tc>
      </w:tr>
      <w:tr w:rsidR="00EE5475" w:rsidRPr="000173D3" w14:paraId="6689F2DB" w14:textId="77777777" w:rsidTr="00C37B30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14:paraId="5E497F5B" w14:textId="77777777" w:rsidR="00EE5475" w:rsidRPr="000173D3" w:rsidRDefault="00EE5475" w:rsidP="00C37B30">
            <w:pPr>
              <w:spacing w:after="0" w:line="276" w:lineRule="auto"/>
              <w:ind w:left="-102"/>
              <w:jc w:val="center"/>
              <w:rPr>
                <w:b/>
                <w:bCs/>
                <w:sz w:val="22"/>
              </w:rPr>
            </w:pPr>
            <w:r w:rsidRPr="000173D3">
              <w:rPr>
                <w:b/>
                <w:bCs/>
                <w:sz w:val="22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A7B5B4" w14:textId="77777777" w:rsidR="00EE5475" w:rsidRPr="00CD5EAD" w:rsidRDefault="00EE5475" w:rsidP="00C37B30">
            <w:pPr>
              <w:spacing w:after="0" w:line="276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0173D3">
              <w:rPr>
                <w:rFonts w:cs="Calibri"/>
                <w:bCs/>
                <w:sz w:val="24"/>
                <w:szCs w:val="24"/>
                <w:lang w:eastAsia="zh-CN"/>
              </w:rPr>
              <w:t xml:space="preserve">Tablica </w:t>
            </w:r>
            <w:proofErr w:type="spellStart"/>
            <w:r>
              <w:rPr>
                <w:rFonts w:cs="Calibri"/>
                <w:bCs/>
                <w:sz w:val="24"/>
                <w:szCs w:val="24"/>
                <w:lang w:eastAsia="zh-CN"/>
              </w:rPr>
              <w:t>podznakowa</w:t>
            </w:r>
            <w:proofErr w:type="spellEnd"/>
            <w:r>
              <w:rPr>
                <w:rFonts w:cs="Calibri"/>
                <w:bCs/>
                <w:sz w:val="24"/>
                <w:szCs w:val="24"/>
                <w:lang w:eastAsia="zh-CN"/>
              </w:rPr>
              <w:t xml:space="preserve"> </w:t>
            </w:r>
            <w:r w:rsidRPr="000173D3">
              <w:rPr>
                <w:rFonts w:cs="Calibri"/>
                <w:bCs/>
                <w:sz w:val="24"/>
                <w:szCs w:val="24"/>
                <w:lang w:eastAsia="zh-CN"/>
              </w:rPr>
              <w:t>z tekstem</w:t>
            </w:r>
          </w:p>
        </w:tc>
        <w:tc>
          <w:tcPr>
            <w:tcW w:w="1559" w:type="dxa"/>
            <w:vAlign w:val="center"/>
          </w:tcPr>
          <w:p w14:paraId="70F28697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32244A5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4B03618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  <w:r w:rsidRPr="000173D3">
              <w:rPr>
                <w:sz w:val="24"/>
                <w:szCs w:val="24"/>
              </w:rPr>
              <w:t>15 szt.</w:t>
            </w:r>
          </w:p>
        </w:tc>
        <w:tc>
          <w:tcPr>
            <w:tcW w:w="1559" w:type="dxa"/>
            <w:vAlign w:val="center"/>
          </w:tcPr>
          <w:p w14:paraId="271833DA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</w:p>
        </w:tc>
      </w:tr>
      <w:tr w:rsidR="00EE5475" w:rsidRPr="000173D3" w14:paraId="4DE6FAFB" w14:textId="77777777" w:rsidTr="00C37B30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14:paraId="5536B265" w14:textId="77777777" w:rsidR="00EE5475" w:rsidRPr="000173D3" w:rsidRDefault="00EE5475" w:rsidP="00C37B30">
            <w:pPr>
              <w:spacing w:after="0" w:line="276" w:lineRule="auto"/>
              <w:ind w:left="-10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66A9AE" w14:textId="77777777" w:rsidR="00EE5475" w:rsidRPr="00CD5EAD" w:rsidRDefault="00EE5475" w:rsidP="00C37B30">
            <w:pPr>
              <w:spacing w:after="0" w:line="276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0173D3">
              <w:rPr>
                <w:rFonts w:cs="Calibri"/>
                <w:bCs/>
                <w:sz w:val="24"/>
                <w:szCs w:val="24"/>
                <w:lang w:eastAsia="zh-CN"/>
              </w:rPr>
              <w:t>Uchwyt do mocowania znaków</w:t>
            </w:r>
          </w:p>
        </w:tc>
        <w:tc>
          <w:tcPr>
            <w:tcW w:w="1559" w:type="dxa"/>
            <w:vAlign w:val="center"/>
          </w:tcPr>
          <w:p w14:paraId="33883BA6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C651511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E5E4C6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  <w:r w:rsidRPr="000173D3">
              <w:rPr>
                <w:sz w:val="24"/>
                <w:szCs w:val="24"/>
              </w:rPr>
              <w:t>60 szt.</w:t>
            </w:r>
          </w:p>
        </w:tc>
        <w:tc>
          <w:tcPr>
            <w:tcW w:w="1559" w:type="dxa"/>
            <w:vAlign w:val="center"/>
          </w:tcPr>
          <w:p w14:paraId="3A86513A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</w:p>
        </w:tc>
      </w:tr>
      <w:tr w:rsidR="00EE5475" w:rsidRPr="000173D3" w14:paraId="4F6627D4" w14:textId="77777777" w:rsidTr="00C37B30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14:paraId="31375204" w14:textId="77777777" w:rsidR="00EE5475" w:rsidRPr="000173D3" w:rsidRDefault="00EE5475" w:rsidP="00C37B30">
            <w:pPr>
              <w:spacing w:after="0" w:line="276" w:lineRule="auto"/>
              <w:ind w:left="-10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522D55" w14:textId="77777777" w:rsidR="00EE5475" w:rsidRPr="00CD5EAD" w:rsidRDefault="00EE5475" w:rsidP="00C37B30">
            <w:pPr>
              <w:spacing w:after="0" w:line="276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0173D3">
              <w:rPr>
                <w:rFonts w:cs="Calibri"/>
                <w:bCs/>
                <w:sz w:val="24"/>
                <w:szCs w:val="24"/>
                <w:lang w:eastAsia="zh-CN"/>
              </w:rPr>
              <w:t>Słupek do znaków drogowych</w:t>
            </w:r>
          </w:p>
        </w:tc>
        <w:tc>
          <w:tcPr>
            <w:tcW w:w="1559" w:type="dxa"/>
            <w:vAlign w:val="center"/>
          </w:tcPr>
          <w:p w14:paraId="15A1F378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105F10E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BFD4AE0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  <w:r w:rsidRPr="000173D3">
              <w:rPr>
                <w:sz w:val="24"/>
                <w:szCs w:val="24"/>
              </w:rPr>
              <w:t>15 szt.</w:t>
            </w:r>
          </w:p>
        </w:tc>
        <w:tc>
          <w:tcPr>
            <w:tcW w:w="1559" w:type="dxa"/>
            <w:vAlign w:val="center"/>
          </w:tcPr>
          <w:p w14:paraId="1F2E5456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</w:p>
        </w:tc>
      </w:tr>
      <w:tr w:rsidR="00EE5475" w:rsidRPr="000173D3" w14:paraId="0EDE54AE" w14:textId="77777777" w:rsidTr="00C37B30">
        <w:trPr>
          <w:trHeight w:val="510"/>
        </w:trPr>
        <w:tc>
          <w:tcPr>
            <w:tcW w:w="8648" w:type="dxa"/>
            <w:gridSpan w:val="5"/>
            <w:shd w:val="clear" w:color="auto" w:fill="auto"/>
            <w:vAlign w:val="center"/>
          </w:tcPr>
          <w:p w14:paraId="1D12DFE3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jc w:val="right"/>
              <w:rPr>
                <w:b/>
                <w:bCs/>
                <w:sz w:val="24"/>
                <w:szCs w:val="24"/>
              </w:rPr>
            </w:pPr>
            <w:r w:rsidRPr="000173D3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59" w:type="dxa"/>
            <w:vAlign w:val="center"/>
          </w:tcPr>
          <w:p w14:paraId="7823C235" w14:textId="77777777" w:rsidR="00EE5475" w:rsidRPr="000173D3" w:rsidRDefault="00EE5475" w:rsidP="00C37B30">
            <w:pPr>
              <w:shd w:val="clear" w:color="auto" w:fill="FFFFFF"/>
              <w:spacing w:after="0" w:line="276" w:lineRule="auto"/>
              <w:ind w:right="45"/>
              <w:rPr>
                <w:bCs/>
                <w:sz w:val="22"/>
              </w:rPr>
            </w:pPr>
          </w:p>
        </w:tc>
      </w:tr>
    </w:tbl>
    <w:p w14:paraId="02636092" w14:textId="77777777" w:rsidR="00EE5475" w:rsidRPr="000173D3" w:rsidRDefault="00EE5475" w:rsidP="00EE5475">
      <w:pPr>
        <w:tabs>
          <w:tab w:val="left" w:pos="284"/>
        </w:tabs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97C6DD9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0173D3">
        <w:rPr>
          <w:rFonts w:cs="Calibri"/>
          <w:b/>
          <w:sz w:val="24"/>
          <w:szCs w:val="24"/>
          <w:lang w:eastAsia="zh-CN"/>
        </w:rPr>
        <w:t xml:space="preserve">Wartość oferty brutto: ………………………… zł </w:t>
      </w:r>
    </w:p>
    <w:p w14:paraId="758EE922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0692C341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(słownie:…………………………………………….……………………………………………………….…........)</w:t>
      </w:r>
    </w:p>
    <w:p w14:paraId="47593881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44D986ED" w14:textId="77777777" w:rsidR="00EE5475" w:rsidRPr="000173D3" w:rsidRDefault="00EE5475" w:rsidP="00EE5475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 xml:space="preserve">4. Przyjmujemy realizacje niniejszego przedmiotu zamówienia </w:t>
      </w:r>
      <w:r w:rsidRPr="000173D3">
        <w:rPr>
          <w:rFonts w:cs="Calibri"/>
          <w:bCs/>
          <w:sz w:val="24"/>
          <w:szCs w:val="24"/>
          <w:lang w:eastAsia="zh-CN"/>
        </w:rPr>
        <w:t>do dnia:</w:t>
      </w:r>
    </w:p>
    <w:p w14:paraId="681A18AC" w14:textId="77777777" w:rsidR="00EE5475" w:rsidRPr="000173D3" w:rsidRDefault="00EE5475" w:rsidP="00EE5475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  <w:r w:rsidRPr="000173D3">
        <w:rPr>
          <w:rFonts w:cs="Calibri"/>
          <w:bCs/>
          <w:sz w:val="24"/>
          <w:szCs w:val="24"/>
          <w:lang w:eastAsia="zh-CN"/>
        </w:rPr>
        <w:t>- 2</w:t>
      </w:r>
      <w:r>
        <w:rPr>
          <w:rFonts w:cs="Calibri"/>
          <w:bCs/>
          <w:sz w:val="24"/>
          <w:szCs w:val="24"/>
          <w:lang w:eastAsia="zh-CN"/>
        </w:rPr>
        <w:t>2</w:t>
      </w:r>
      <w:r w:rsidRPr="000173D3">
        <w:rPr>
          <w:rFonts w:cs="Calibri"/>
          <w:bCs/>
          <w:sz w:val="24"/>
          <w:szCs w:val="24"/>
          <w:lang w:eastAsia="zh-CN"/>
        </w:rPr>
        <w:t xml:space="preserve"> grudnia 2021 r.</w:t>
      </w:r>
    </w:p>
    <w:p w14:paraId="4C3171E0" w14:textId="77777777" w:rsidR="00EE5475" w:rsidRPr="000173D3" w:rsidRDefault="00EE5475" w:rsidP="00EE5475">
      <w:p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lastRenderedPageBreak/>
        <w:t xml:space="preserve">5. Oświadczam (-y), że zapoznaliśmy się z postępowaniem w trybie </w:t>
      </w:r>
      <w:r w:rsidRPr="000173D3">
        <w:rPr>
          <w:rFonts w:cs="Calibri"/>
          <w:color w:val="000000"/>
          <w:sz w:val="24"/>
          <w:szCs w:val="24"/>
          <w:lang w:eastAsia="zh-CN"/>
        </w:rPr>
        <w:t xml:space="preserve">rozeznania rynku nr ref </w:t>
      </w:r>
      <w:r w:rsidRPr="000173D3">
        <w:rPr>
          <w:color w:val="000000"/>
          <w:sz w:val="24"/>
          <w:szCs w:val="24"/>
        </w:rPr>
        <w:t>ZP–374–1-3</w:t>
      </w:r>
      <w:r>
        <w:rPr>
          <w:color w:val="000000"/>
          <w:sz w:val="24"/>
          <w:szCs w:val="24"/>
        </w:rPr>
        <w:t>4</w:t>
      </w:r>
      <w:r w:rsidRPr="000173D3">
        <w:rPr>
          <w:color w:val="000000"/>
          <w:sz w:val="24"/>
          <w:szCs w:val="24"/>
        </w:rPr>
        <w:t>/21</w:t>
      </w:r>
      <w:r w:rsidRPr="000173D3">
        <w:rPr>
          <w:rFonts w:cs="Calibri"/>
          <w:color w:val="000000"/>
          <w:sz w:val="24"/>
          <w:szCs w:val="24"/>
          <w:lang w:eastAsia="zh-CN"/>
        </w:rPr>
        <w:t xml:space="preserve"> i uznajemy się za związanych określonymi w niej zasadami postępowania.</w:t>
      </w:r>
    </w:p>
    <w:p w14:paraId="1FEA6DBA" w14:textId="77777777" w:rsidR="00EE5475" w:rsidRPr="000173D3" w:rsidRDefault="00EE5475" w:rsidP="00EE547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color w:val="000000"/>
          <w:sz w:val="24"/>
          <w:szCs w:val="24"/>
          <w:lang w:eastAsia="zh-CN"/>
        </w:rPr>
        <w:t>6. Oświadczam(-y), że uważamy się za związanych niniejszą ofertą na</w:t>
      </w:r>
      <w:r w:rsidRPr="000173D3">
        <w:rPr>
          <w:rFonts w:cs="Calibri"/>
          <w:sz w:val="24"/>
          <w:szCs w:val="24"/>
          <w:lang w:eastAsia="zh-CN"/>
        </w:rPr>
        <w:t xml:space="preserve"> czas wskazany w postepowaniu w trybie rozeznania rynku.</w:t>
      </w:r>
    </w:p>
    <w:p w14:paraId="7F8039C1" w14:textId="77777777" w:rsidR="00EE5475" w:rsidRPr="000173D3" w:rsidRDefault="00EE5475" w:rsidP="00EE547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7534A25D" w14:textId="77777777" w:rsidR="00EE5475" w:rsidRPr="000173D3" w:rsidRDefault="00EE5475" w:rsidP="00EE547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7F45B05C" w14:textId="77777777" w:rsidR="00EE5475" w:rsidRPr="000173D3" w:rsidRDefault="00EE5475" w:rsidP="00EE547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2F8BACE3" w14:textId="77777777" w:rsidR="00EE5475" w:rsidRPr="000173D3" w:rsidRDefault="00EE5475" w:rsidP="00EE547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14:paraId="1C7456DC" w14:textId="77777777" w:rsidR="00EE5475" w:rsidRPr="000173D3" w:rsidRDefault="00EE5475" w:rsidP="00EE5475">
      <w:pPr>
        <w:suppressAutoHyphens/>
        <w:autoSpaceDE w:val="0"/>
        <w:spacing w:after="0" w:line="276" w:lineRule="auto"/>
        <w:ind w:left="4248" w:firstLine="708"/>
        <w:jc w:val="center"/>
        <w:rPr>
          <w:rFonts w:cs="Calibri"/>
          <w:sz w:val="24"/>
          <w:szCs w:val="24"/>
          <w:lang w:eastAsia="zh-CN"/>
        </w:rPr>
      </w:pPr>
    </w:p>
    <w:p w14:paraId="3634F9F5" w14:textId="77777777" w:rsidR="00EE5475" w:rsidRPr="000173D3" w:rsidRDefault="00EE5475" w:rsidP="00EE5475">
      <w:pPr>
        <w:suppressAutoHyphens/>
        <w:autoSpaceDE w:val="0"/>
        <w:spacing w:after="0" w:line="276" w:lineRule="auto"/>
        <w:ind w:left="4248" w:firstLine="708"/>
        <w:jc w:val="center"/>
        <w:rPr>
          <w:rFonts w:cs="Calibri"/>
          <w:sz w:val="24"/>
          <w:szCs w:val="24"/>
          <w:lang w:eastAsia="zh-CN"/>
        </w:rPr>
      </w:pPr>
    </w:p>
    <w:p w14:paraId="29660326" w14:textId="77777777" w:rsidR="00EE5475" w:rsidRPr="000173D3" w:rsidRDefault="00EE5475" w:rsidP="00EE5475">
      <w:pPr>
        <w:suppressAutoHyphens/>
        <w:autoSpaceDE w:val="0"/>
        <w:spacing w:after="0" w:line="276" w:lineRule="auto"/>
        <w:ind w:left="4248" w:firstLine="708"/>
        <w:jc w:val="center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499385CC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 xml:space="preserve"> </w:t>
      </w:r>
      <w:r w:rsidRPr="000173D3">
        <w:rPr>
          <w:rFonts w:cs="Calibri"/>
          <w:sz w:val="24"/>
          <w:szCs w:val="24"/>
          <w:lang w:eastAsia="zh-CN"/>
        </w:rPr>
        <w:tab/>
      </w:r>
      <w:r w:rsidRPr="000173D3">
        <w:rPr>
          <w:rFonts w:cs="Calibri"/>
          <w:sz w:val="24"/>
          <w:szCs w:val="24"/>
          <w:lang w:eastAsia="zh-CN"/>
        </w:rPr>
        <w:tab/>
      </w:r>
      <w:r w:rsidRPr="000173D3">
        <w:rPr>
          <w:rFonts w:cs="Calibri"/>
          <w:sz w:val="24"/>
          <w:szCs w:val="24"/>
          <w:lang w:eastAsia="zh-CN"/>
        </w:rPr>
        <w:tab/>
        <w:t xml:space="preserve">                                               </w:t>
      </w:r>
      <w:r w:rsidRPr="000173D3">
        <w:rPr>
          <w:rFonts w:cs="Calibri"/>
          <w:sz w:val="24"/>
          <w:szCs w:val="24"/>
          <w:lang w:eastAsia="zh-CN"/>
        </w:rPr>
        <w:tab/>
        <w:t xml:space="preserve">  </w:t>
      </w:r>
      <w:r w:rsidRPr="000173D3">
        <w:rPr>
          <w:rFonts w:cs="Calibri"/>
          <w:szCs w:val="20"/>
          <w:lang w:eastAsia="zh-CN"/>
        </w:rPr>
        <w:t>/podpis osoby upoważnionej/</w:t>
      </w:r>
    </w:p>
    <w:p w14:paraId="3B80B768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</w:p>
    <w:p w14:paraId="5408D185" w14:textId="77777777" w:rsidR="00EE5475" w:rsidRPr="000173D3" w:rsidRDefault="00EE5475" w:rsidP="00EE5475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</w:p>
    <w:p w14:paraId="715AB2C1" w14:textId="77777777" w:rsidR="00EE5475" w:rsidRPr="000173D3" w:rsidRDefault="00EE5475" w:rsidP="00EE547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F889558" w14:textId="77777777" w:rsidR="00EE5475" w:rsidRPr="000173D3" w:rsidRDefault="00EE5475" w:rsidP="00EE5475">
      <w:pPr>
        <w:suppressAutoHyphens/>
        <w:autoSpaceDE w:val="0"/>
        <w:spacing w:after="0" w:line="276" w:lineRule="auto"/>
        <w:jc w:val="center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W przypadku kiedy oferta nie jest podpisana przez osobę upoważnioną i wykazaną w KRS, do oferty należy załączyć stosowne pełnomocnictwo.</w:t>
      </w:r>
    </w:p>
    <w:p w14:paraId="75D614ED" w14:textId="77777777" w:rsidR="00EE5475" w:rsidRDefault="00EE5475" w:rsidP="00EE5475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4178D8C5" w14:textId="2BB7347B" w:rsidR="00ED2E29" w:rsidRDefault="00ED2E29" w:rsidP="00EE5475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475"/>
    <w:multiLevelType w:val="hybridMultilevel"/>
    <w:tmpl w:val="7EC81C9E"/>
    <w:lvl w:ilvl="0" w:tplc="357E86CA">
      <w:start w:val="1"/>
      <w:numFmt w:val="decimal"/>
      <w:lvlText w:val="%1."/>
      <w:lvlJc w:val="left"/>
      <w:pPr>
        <w:ind w:left="735" w:hanging="375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75"/>
    <w:rsid w:val="00ED2E29"/>
    <w:rsid w:val="00E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A076"/>
  <w15:chartTrackingRefBased/>
  <w15:docId w15:val="{2F939338-DA9C-4A66-BD45-36B96E77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475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2021-12-07T13:02:00Z</dcterms:created>
  <dcterms:modified xsi:type="dcterms:W3CDTF">2021-12-07T13:03:00Z</dcterms:modified>
</cp:coreProperties>
</file>