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D64C" w14:textId="77777777" w:rsidR="00536E18" w:rsidRDefault="00536E18" w:rsidP="00536E18">
      <w:pPr>
        <w:jc w:val="right"/>
        <w:rPr>
          <w:rFonts w:ascii="Lato" w:hAnsi="Lato"/>
          <w:b/>
          <w:bCs/>
          <w:color w:val="000000"/>
          <w:kern w:val="2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5 do SIWZ</w:t>
      </w:r>
      <w:r w:rsidRPr="00B67D4D">
        <w:rPr>
          <w:rFonts w:ascii="Lato" w:hAnsi="Lato"/>
          <w:b/>
          <w:bCs/>
          <w:color w:val="000000"/>
          <w:sz w:val="20"/>
          <w:szCs w:val="20"/>
        </w:rPr>
        <w:t xml:space="preserve"> </w:t>
      </w:r>
      <w:r>
        <w:rPr>
          <w:rFonts w:ascii="Lato" w:hAnsi="Lato"/>
          <w:b/>
          <w:bCs/>
          <w:color w:val="000000"/>
          <w:sz w:val="20"/>
          <w:szCs w:val="20"/>
        </w:rPr>
        <w:t>-</w:t>
      </w:r>
      <w:r>
        <w:rPr>
          <w:rFonts w:ascii="Lato" w:eastAsia="Arial Unicode MS" w:hAnsi="Lato" w:cs="Times New Roman"/>
          <w:color w:val="000000"/>
          <w:sz w:val="20"/>
          <w:szCs w:val="20"/>
        </w:rPr>
        <w:t xml:space="preserve"> </w:t>
      </w:r>
      <w:r w:rsidRPr="00B67D4D">
        <w:rPr>
          <w:rFonts w:ascii="Lato" w:eastAsia="Arial Unicode MS" w:hAnsi="Lato" w:cs="Times New Roman"/>
          <w:sz w:val="20"/>
          <w:szCs w:val="20"/>
        </w:rPr>
        <w:t>wzór informacji, że wykonawca nie należy/ należy do grupy kapitałowej</w:t>
      </w:r>
    </w:p>
    <w:p w14:paraId="656CEBDD" w14:textId="77777777" w:rsidR="00536E18" w:rsidRDefault="00536E18" w:rsidP="00536E18">
      <w:pPr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1EA1575A" w14:textId="77777777" w:rsidR="00536E18" w:rsidRPr="00187BB8" w:rsidRDefault="00536E18" w:rsidP="00536E18">
      <w:pPr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2EA0D7E9" w14:textId="77777777" w:rsidR="00536E18" w:rsidRPr="00187BB8" w:rsidRDefault="00536E18" w:rsidP="00536E18">
      <w:pPr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Oświadczenie </w:t>
      </w:r>
    </w:p>
    <w:p w14:paraId="6B87D2AB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54A9DFD5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Wykonawca: </w:t>
      </w:r>
    </w:p>
    <w:p w14:paraId="13FCD602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5AAC638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38334B9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B8A8A01" w14:textId="77777777" w:rsidR="00536E18" w:rsidRPr="00187BB8" w:rsidRDefault="00536E18" w:rsidP="00536E18">
      <w:pPr>
        <w:spacing w:line="276" w:lineRule="auto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/>
          <w:i/>
          <w:iCs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) </w:t>
      </w:r>
    </w:p>
    <w:p w14:paraId="4CDD1850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58FA87A2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reprezentowany przez: </w:t>
      </w:r>
    </w:p>
    <w:p w14:paraId="1E323223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06BA2BDB" w14:textId="77777777" w:rsidR="00536E18" w:rsidRPr="00187BB8" w:rsidRDefault="00536E18" w:rsidP="00536E18">
      <w:pPr>
        <w:spacing w:line="276" w:lineRule="auto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(imię, nazwisko/podstawa do reprezentacji) </w:t>
      </w:r>
    </w:p>
    <w:p w14:paraId="2F311A72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9D04F80" w14:textId="77777777" w:rsidR="00536E18" w:rsidRPr="00187BB8" w:rsidRDefault="00536E18" w:rsidP="00536E18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LISTA PODMIOTÓW NALEŻĄCYCH DO TEJ SAMEJ GRUPY KAPITAŁOWEJ </w:t>
      </w:r>
    </w:p>
    <w:p w14:paraId="17868AF0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1F8CDDD3" w14:textId="77777777" w:rsidR="00536E18" w:rsidRPr="00187BB8" w:rsidRDefault="00536E18" w:rsidP="00536E18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>W związku z ubieganiem się o udzielenie zamówienia publicznego przeprowadzanego w trybie przetargu nieograniczonego pn</w:t>
      </w:r>
      <w:r w:rsidRPr="007F3196">
        <w:rPr>
          <w:rFonts w:ascii="Lato" w:eastAsia="Arial" w:hAnsi="Lato" w:cs="Arial"/>
          <w:color w:val="000000"/>
          <w:sz w:val="20"/>
          <w:szCs w:val="20"/>
        </w:rPr>
        <w:t>. „Wykonanie usług w ramach ochrony czynnej w ekosystemach leśnych w roku 2020  na terenie Magurskiego Parku Narodowego.”,</w:t>
      </w:r>
      <w:r w:rsidRPr="007F3196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 xml:space="preserve">składam listę podmiotów należących do tej samej grupy kapitałowej, o której mowa w art. 24 ust. 1 pkt. 23 ustawy z dnia 29 stycznia 2004 r. – Prawo zamówień publicznych (Dz.U. z </w:t>
      </w:r>
      <w:r>
        <w:rPr>
          <w:rFonts w:ascii="Lato" w:hAnsi="Lato"/>
          <w:color w:val="000000"/>
          <w:sz w:val="20"/>
          <w:szCs w:val="20"/>
        </w:rPr>
        <w:t>2019, poz. 1843).</w:t>
      </w:r>
    </w:p>
    <w:p w14:paraId="7A26A9D0" w14:textId="77777777" w:rsidR="00536E18" w:rsidRPr="00187BB8" w:rsidRDefault="00536E18" w:rsidP="00536E18">
      <w:pPr>
        <w:spacing w:line="276" w:lineRule="auto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>(Nazwa podmiotu, forma prawna podmiotu, adres podmiotu, forma powiązania kapitał.)</w:t>
      </w:r>
    </w:p>
    <w:p w14:paraId="384D7950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1. ........................................................................................... </w:t>
      </w:r>
    </w:p>
    <w:p w14:paraId="0F33C982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2. ........................................................................................... </w:t>
      </w:r>
    </w:p>
    <w:p w14:paraId="50C632BA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3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14:paraId="5E94F3BE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14:paraId="1357A8A0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14:paraId="24ECCB7B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6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14:paraId="2B4700DB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5DF89CDC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25A692D1" w14:textId="77777777" w:rsidR="00536E18" w:rsidRPr="00187BB8" w:rsidRDefault="00536E18" w:rsidP="00536E1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................................................, dnia .................................. </w:t>
      </w:r>
    </w:p>
    <w:p w14:paraId="025B2F2D" w14:textId="77777777" w:rsidR="00536E18" w:rsidRPr="00187BB8" w:rsidRDefault="00536E18" w:rsidP="00536E18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 </w:t>
      </w:r>
    </w:p>
    <w:p w14:paraId="7F2D7D41" w14:textId="77777777" w:rsidR="00536E18" w:rsidRPr="00187BB8" w:rsidRDefault="00536E18" w:rsidP="00536E18">
      <w:pPr>
        <w:spacing w:line="276" w:lineRule="auto"/>
        <w:jc w:val="right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podpis osoby upoważnionej </w:t>
      </w:r>
    </w:p>
    <w:p w14:paraId="0F2B1164" w14:textId="77777777" w:rsidR="00536E18" w:rsidRPr="00187BB8" w:rsidRDefault="00536E18" w:rsidP="00536E18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>do reprezentowania Wykonawcy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</w:p>
    <w:p w14:paraId="0246ED98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lub </w:t>
      </w:r>
    </w:p>
    <w:p w14:paraId="76157F89" w14:textId="77777777" w:rsidR="00536E18" w:rsidRPr="00187BB8" w:rsidRDefault="00536E18" w:rsidP="00536E18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31CAA821" w14:textId="77777777" w:rsidR="00536E18" w:rsidRPr="000B569B" w:rsidRDefault="00536E18" w:rsidP="00536E18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Oświadczam, że nie należę do żadnej grupy kapitałowej w rozumieniu ustawy z dnia 16 lutego 2007 r.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o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 xml:space="preserve">ochronie konkurencji i </w:t>
      </w:r>
      <w:r w:rsidRPr="000B569B">
        <w:rPr>
          <w:rFonts w:ascii="Lato" w:hAnsi="Lato"/>
          <w:color w:val="000000"/>
          <w:sz w:val="20"/>
          <w:szCs w:val="20"/>
        </w:rPr>
        <w:t>konsumentów (tekst jedn.: Dz. U. z 201</w:t>
      </w:r>
      <w:r>
        <w:rPr>
          <w:rFonts w:ascii="Lato" w:hAnsi="Lato"/>
          <w:color w:val="000000"/>
          <w:sz w:val="20"/>
          <w:szCs w:val="20"/>
        </w:rPr>
        <w:t>9</w:t>
      </w:r>
      <w:r w:rsidRPr="000B569B">
        <w:rPr>
          <w:rFonts w:ascii="Lato" w:hAnsi="Lato"/>
          <w:color w:val="000000"/>
          <w:sz w:val="20"/>
          <w:szCs w:val="20"/>
        </w:rPr>
        <w:t xml:space="preserve">, poz. </w:t>
      </w:r>
      <w:r>
        <w:rPr>
          <w:rFonts w:ascii="Lato" w:hAnsi="Lato"/>
          <w:color w:val="000000"/>
          <w:sz w:val="20"/>
          <w:szCs w:val="20"/>
        </w:rPr>
        <w:t>369</w:t>
      </w:r>
      <w:r w:rsidRPr="000B569B">
        <w:rPr>
          <w:rFonts w:ascii="Lato" w:hAnsi="Lato"/>
          <w:color w:val="000000"/>
          <w:sz w:val="20"/>
          <w:szCs w:val="20"/>
        </w:rPr>
        <w:t>).</w:t>
      </w:r>
    </w:p>
    <w:p w14:paraId="46A0C00C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1FF45FD5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7D0D2F30" w14:textId="77777777" w:rsidR="00536E18" w:rsidRPr="00187BB8" w:rsidRDefault="00536E18" w:rsidP="00536E18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....................................., dnia .................... </w:t>
      </w:r>
    </w:p>
    <w:p w14:paraId="7DD84935" w14:textId="77777777" w:rsidR="00536E18" w:rsidRPr="00187BB8" w:rsidRDefault="00536E18" w:rsidP="00536E18">
      <w:pPr>
        <w:spacing w:line="276" w:lineRule="auto"/>
        <w:jc w:val="right"/>
        <w:rPr>
          <w:rFonts w:ascii="Lato" w:eastAsia="Times New Roman" w:hAnsi="Lato" w:cs="Times New Roman"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color w:val="000000"/>
          <w:sz w:val="20"/>
          <w:szCs w:val="20"/>
        </w:rPr>
        <w:t xml:space="preserve">................................................... </w:t>
      </w:r>
    </w:p>
    <w:p w14:paraId="6D7D715C" w14:textId="77777777" w:rsidR="00536E18" w:rsidRPr="00187BB8" w:rsidRDefault="00536E18" w:rsidP="00536E18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podpis osoby upoważnionej </w:t>
      </w:r>
    </w:p>
    <w:p w14:paraId="0072C10D" w14:textId="77777777" w:rsidR="00536E18" w:rsidRPr="00187BB8" w:rsidRDefault="00536E18" w:rsidP="00536E18">
      <w:pPr>
        <w:spacing w:line="276" w:lineRule="auto"/>
        <w:jc w:val="right"/>
        <w:rPr>
          <w:rFonts w:ascii="Lato" w:eastAsia="Arial Unicode MS" w:hAnsi="Lato" w:cs="Arial"/>
          <w:i/>
          <w:color w:val="000000"/>
          <w:sz w:val="20"/>
          <w:szCs w:val="20"/>
        </w:rPr>
      </w:pPr>
      <w:r w:rsidRPr="00187BB8">
        <w:rPr>
          <w:rFonts w:ascii="Lato" w:eastAsia="Arial Unicode MS" w:hAnsi="Lato" w:cs="Arial"/>
          <w:i/>
          <w:color w:val="000000"/>
          <w:sz w:val="20"/>
          <w:szCs w:val="20"/>
        </w:rPr>
        <w:t>do reprezentowania Wykonawcy</w:t>
      </w:r>
    </w:p>
    <w:p w14:paraId="79F773A0" w14:textId="4D64AF1E" w:rsidR="00ED2E29" w:rsidRDefault="00536E18" w:rsidP="00536E18">
      <w:r>
        <w:rPr>
          <w:rFonts w:ascii="Lato" w:hAnsi="Lato"/>
          <w:sz w:val="20"/>
          <w:szCs w:val="20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18"/>
    <w:rsid w:val="00536E1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96DA"/>
  <w15:chartTrackingRefBased/>
  <w15:docId w15:val="{B56D419C-1E03-4154-B3B5-3766EF6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E1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2020-06-04T11:24:00Z</dcterms:created>
  <dcterms:modified xsi:type="dcterms:W3CDTF">2020-06-04T11:25:00Z</dcterms:modified>
</cp:coreProperties>
</file>